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F07C1" w14:textId="105AAB4B" w:rsidR="002708F4" w:rsidRPr="00C43255" w:rsidRDefault="002708F4" w:rsidP="00D96144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  <w:t xml:space="preserve">Orchowo, dnia </w:t>
      </w:r>
      <w:r w:rsidR="00771753">
        <w:rPr>
          <w:rFonts w:ascii="Verdana" w:hAnsi="Verdana" w:cs="Times New Roman"/>
          <w:sz w:val="24"/>
          <w:szCs w:val="24"/>
        </w:rPr>
        <w:t>25.06</w:t>
      </w:r>
      <w:r w:rsidRPr="00C43255">
        <w:rPr>
          <w:rFonts w:ascii="Verdana" w:hAnsi="Verdana" w:cs="Times New Roman"/>
          <w:sz w:val="24"/>
          <w:szCs w:val="24"/>
        </w:rPr>
        <w:t>.20</w:t>
      </w:r>
      <w:r w:rsidR="00981453" w:rsidRPr="00C43255">
        <w:rPr>
          <w:rFonts w:ascii="Verdana" w:hAnsi="Verdana" w:cs="Times New Roman"/>
          <w:sz w:val="24"/>
          <w:szCs w:val="24"/>
        </w:rPr>
        <w:t>2</w:t>
      </w:r>
      <w:r w:rsidRPr="00C43255">
        <w:rPr>
          <w:rFonts w:ascii="Verdana" w:hAnsi="Verdana" w:cs="Times New Roman"/>
          <w:sz w:val="24"/>
          <w:szCs w:val="24"/>
        </w:rPr>
        <w:t>1r.</w:t>
      </w:r>
    </w:p>
    <w:p w14:paraId="4D5A1D3E" w14:textId="1520A9B2" w:rsidR="00C43255" w:rsidRPr="00C43255" w:rsidRDefault="00C43255" w:rsidP="00D96144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C43255">
        <w:rPr>
          <w:rFonts w:ascii="Verdana" w:hAnsi="Verdana" w:cs="Times New Roman"/>
          <w:b/>
          <w:sz w:val="24"/>
          <w:szCs w:val="24"/>
        </w:rPr>
        <w:t>WÓJT GMINY ORCHOWO</w:t>
      </w:r>
    </w:p>
    <w:p w14:paraId="211AC0CC" w14:textId="08A58895" w:rsidR="00C43255" w:rsidRPr="00C43255" w:rsidRDefault="00145017" w:rsidP="00D96144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S.0003.9</w:t>
      </w:r>
      <w:r w:rsidR="00C43255" w:rsidRPr="00C43255">
        <w:rPr>
          <w:rFonts w:ascii="Verdana" w:hAnsi="Verdana" w:cs="Times New Roman"/>
          <w:sz w:val="24"/>
          <w:szCs w:val="24"/>
        </w:rPr>
        <w:t>.2021</w:t>
      </w:r>
    </w:p>
    <w:p w14:paraId="42375C1E" w14:textId="77777777" w:rsidR="001B404B" w:rsidRPr="00C43255" w:rsidRDefault="001B404B" w:rsidP="00D96144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13215A7D" w14:textId="68B42589" w:rsidR="002708F4" w:rsidRDefault="00771753" w:rsidP="00006C5F">
      <w:pPr>
        <w:spacing w:after="0" w:line="360" w:lineRule="auto"/>
        <w:ind w:left="4956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Pani</w:t>
      </w:r>
    </w:p>
    <w:p w14:paraId="2BB5636D" w14:textId="3DEA7420" w:rsidR="00771753" w:rsidRDefault="00771753" w:rsidP="00006C5F">
      <w:pPr>
        <w:spacing w:after="0" w:line="360" w:lineRule="auto"/>
        <w:ind w:left="4956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Anna Andrzejewska</w:t>
      </w:r>
    </w:p>
    <w:p w14:paraId="6210E9E9" w14:textId="6675B95A" w:rsidR="00771753" w:rsidRPr="00C43255" w:rsidRDefault="00771753" w:rsidP="00006C5F">
      <w:pPr>
        <w:spacing w:after="0" w:line="360" w:lineRule="auto"/>
        <w:ind w:left="4956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Radna Gminy Orchowo</w:t>
      </w:r>
    </w:p>
    <w:p w14:paraId="6C41829B" w14:textId="20F8A4EB" w:rsidR="002708F4" w:rsidRPr="00C43255" w:rsidRDefault="002708F4" w:rsidP="00D96144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30F89231" w14:textId="77777777" w:rsidR="002708F4" w:rsidRPr="00771753" w:rsidRDefault="002708F4" w:rsidP="00771753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45C2A7C" w14:textId="7D7819BD" w:rsidR="00E515AA" w:rsidRPr="003D0587" w:rsidRDefault="00E52ADC" w:rsidP="003D0587">
      <w:pPr>
        <w:ind w:firstLine="708"/>
        <w:jc w:val="both"/>
        <w:rPr>
          <w:rFonts w:ascii="Verdana" w:hAnsi="Verdana"/>
          <w:sz w:val="24"/>
          <w:szCs w:val="24"/>
        </w:rPr>
      </w:pPr>
      <w:r w:rsidRPr="003D0587">
        <w:rPr>
          <w:rFonts w:ascii="Verdana" w:hAnsi="Verdana" w:cs="Times New Roman"/>
          <w:sz w:val="24"/>
          <w:szCs w:val="24"/>
        </w:rPr>
        <w:t xml:space="preserve">W odpowiedzi na </w:t>
      </w:r>
      <w:r w:rsidR="005F5904" w:rsidRPr="003D0587">
        <w:rPr>
          <w:rFonts w:ascii="Verdana" w:hAnsi="Verdana" w:cs="Times New Roman"/>
          <w:sz w:val="24"/>
          <w:szCs w:val="24"/>
        </w:rPr>
        <w:t xml:space="preserve">Pani </w:t>
      </w:r>
      <w:r w:rsidR="00771753" w:rsidRPr="003D0587">
        <w:rPr>
          <w:rFonts w:ascii="Verdana" w:hAnsi="Verdana" w:cs="Times New Roman"/>
          <w:sz w:val="24"/>
          <w:szCs w:val="24"/>
        </w:rPr>
        <w:t>interpelację</w:t>
      </w:r>
      <w:r w:rsidRPr="003D0587">
        <w:rPr>
          <w:rFonts w:ascii="Verdana" w:hAnsi="Verdana" w:cs="Times New Roman"/>
          <w:sz w:val="24"/>
          <w:szCs w:val="24"/>
        </w:rPr>
        <w:t xml:space="preserve"> z dnia </w:t>
      </w:r>
      <w:r w:rsidR="003D0587" w:rsidRPr="003D0587">
        <w:rPr>
          <w:rFonts w:ascii="Verdana" w:hAnsi="Verdana" w:cs="Times New Roman"/>
          <w:sz w:val="24"/>
          <w:szCs w:val="24"/>
        </w:rPr>
        <w:t>31</w:t>
      </w:r>
      <w:r w:rsidRPr="003D0587">
        <w:rPr>
          <w:rFonts w:ascii="Verdana" w:hAnsi="Verdana" w:cs="Times New Roman"/>
          <w:sz w:val="24"/>
          <w:szCs w:val="24"/>
        </w:rPr>
        <w:t>.</w:t>
      </w:r>
      <w:r w:rsidR="00771753" w:rsidRPr="003D0587">
        <w:rPr>
          <w:rFonts w:ascii="Verdana" w:hAnsi="Verdana" w:cs="Times New Roman"/>
          <w:sz w:val="24"/>
          <w:szCs w:val="24"/>
        </w:rPr>
        <w:t>05</w:t>
      </w:r>
      <w:r w:rsidRPr="003D0587">
        <w:rPr>
          <w:rFonts w:ascii="Verdana" w:hAnsi="Verdana" w:cs="Times New Roman"/>
          <w:sz w:val="24"/>
          <w:szCs w:val="24"/>
        </w:rPr>
        <w:t>.20</w:t>
      </w:r>
      <w:r w:rsidR="00981453" w:rsidRPr="003D0587">
        <w:rPr>
          <w:rFonts w:ascii="Verdana" w:hAnsi="Verdana" w:cs="Times New Roman"/>
          <w:sz w:val="24"/>
          <w:szCs w:val="24"/>
        </w:rPr>
        <w:t>21</w:t>
      </w:r>
      <w:r w:rsidRPr="003D0587">
        <w:rPr>
          <w:rFonts w:ascii="Verdana" w:hAnsi="Verdana" w:cs="Times New Roman"/>
          <w:sz w:val="24"/>
          <w:szCs w:val="24"/>
        </w:rPr>
        <w:t xml:space="preserve">r. </w:t>
      </w:r>
      <w:r w:rsidR="00981453" w:rsidRPr="003D0587">
        <w:rPr>
          <w:rFonts w:ascii="Verdana" w:hAnsi="Verdana" w:cs="Times New Roman"/>
          <w:sz w:val="24"/>
          <w:szCs w:val="24"/>
        </w:rPr>
        <w:t xml:space="preserve">informuję, </w:t>
      </w:r>
      <w:r w:rsidR="00771753" w:rsidRPr="003D0587">
        <w:rPr>
          <w:rFonts w:ascii="Verdana" w:hAnsi="Verdana"/>
          <w:sz w:val="24"/>
          <w:szCs w:val="24"/>
        </w:rPr>
        <w:t xml:space="preserve">że </w:t>
      </w:r>
      <w:r w:rsidR="00E515AA" w:rsidRPr="003D0587">
        <w:rPr>
          <w:rFonts w:ascii="Verdana" w:hAnsi="Verdana"/>
          <w:sz w:val="24"/>
          <w:szCs w:val="24"/>
        </w:rPr>
        <w:t xml:space="preserve">w dniu 16.06.2021r. została zawarta umowa na sporządzenie dokumentacji projektowej na przebudowę dróg gminnych. Umowa dotyczy m.in. wspomnianej drogi w </w:t>
      </w:r>
      <w:proofErr w:type="spellStart"/>
      <w:r w:rsidR="00E515AA" w:rsidRPr="003D0587">
        <w:rPr>
          <w:rFonts w:ascii="Verdana" w:hAnsi="Verdana"/>
          <w:sz w:val="24"/>
          <w:szCs w:val="24"/>
        </w:rPr>
        <w:t>Szydłówcu</w:t>
      </w:r>
      <w:proofErr w:type="spellEnd"/>
      <w:r w:rsidR="00E515AA" w:rsidRPr="003D0587">
        <w:rPr>
          <w:rFonts w:ascii="Verdana" w:hAnsi="Verdana"/>
          <w:sz w:val="24"/>
          <w:szCs w:val="24"/>
        </w:rPr>
        <w:t xml:space="preserve"> oraz obejmuje swym zakresem sporządzenie zmiany stałej organizacji ruchu. Po otrzymaniu niezbędnych dokumentów od Wykonawcy zostanie ona wprowadzona. </w:t>
      </w:r>
    </w:p>
    <w:p w14:paraId="623533A3" w14:textId="77777777" w:rsidR="003F2138" w:rsidRDefault="003F2138" w:rsidP="003F213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62C360" w14:textId="2E0ACECE" w:rsidR="003F2138" w:rsidRDefault="003F2138" w:rsidP="003F2138">
      <w:pPr>
        <w:spacing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WÓJT GMINY ORCHOWO</w:t>
      </w:r>
    </w:p>
    <w:p w14:paraId="57EE0B52" w14:textId="77777777" w:rsidR="003F2138" w:rsidRDefault="003F2138" w:rsidP="003F213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/-/ Jacek Misztal</w:t>
      </w:r>
    </w:p>
    <w:p w14:paraId="1ED6B994" w14:textId="77777777" w:rsidR="00E515AA" w:rsidRDefault="00E515AA" w:rsidP="00E515AA"/>
    <w:p w14:paraId="6302C1F3" w14:textId="7AF2816D" w:rsidR="00D31AF0" w:rsidRPr="00771753" w:rsidRDefault="00D31AF0" w:rsidP="00D31AF0">
      <w:pPr>
        <w:ind w:firstLine="708"/>
        <w:jc w:val="both"/>
        <w:rPr>
          <w:rFonts w:ascii="Verdana" w:hAnsi="Verdana"/>
          <w:sz w:val="24"/>
          <w:szCs w:val="24"/>
        </w:rPr>
      </w:pPr>
    </w:p>
    <w:p w14:paraId="71B1EC8F" w14:textId="417A7DCC" w:rsidR="00981453" w:rsidRPr="00C43255" w:rsidRDefault="00981453" w:rsidP="005F5904">
      <w:pPr>
        <w:spacing w:after="0" w:line="36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472A4817" w14:textId="77777777" w:rsidR="00981453" w:rsidRPr="00C43255" w:rsidRDefault="00981453" w:rsidP="005F5904">
      <w:pPr>
        <w:spacing w:after="0" w:line="36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4A849701" w14:textId="222FDB31" w:rsidR="0044788D" w:rsidRPr="00C43255" w:rsidRDefault="00D96144" w:rsidP="00981453">
      <w:pPr>
        <w:spacing w:after="0" w:line="36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C43255">
        <w:rPr>
          <w:rFonts w:ascii="Verdana" w:hAnsi="Verdana" w:cs="Times New Roman"/>
          <w:sz w:val="24"/>
          <w:szCs w:val="24"/>
        </w:rPr>
        <w:t xml:space="preserve"> </w:t>
      </w:r>
    </w:p>
    <w:p w14:paraId="516E3650" w14:textId="77777777" w:rsidR="005F5904" w:rsidRPr="00C43255" w:rsidRDefault="005F5904" w:rsidP="005F5904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5F5904" w:rsidRPr="00C4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C3"/>
    <w:rsid w:val="00006C5F"/>
    <w:rsid w:val="000D18C3"/>
    <w:rsid w:val="000E7E2B"/>
    <w:rsid w:val="000F1F66"/>
    <w:rsid w:val="00145017"/>
    <w:rsid w:val="00182E2F"/>
    <w:rsid w:val="001B404B"/>
    <w:rsid w:val="002708F4"/>
    <w:rsid w:val="00340B31"/>
    <w:rsid w:val="003D0587"/>
    <w:rsid w:val="003F2138"/>
    <w:rsid w:val="0044788D"/>
    <w:rsid w:val="004D63A5"/>
    <w:rsid w:val="005954E3"/>
    <w:rsid w:val="005E17D9"/>
    <w:rsid w:val="005F42E9"/>
    <w:rsid w:val="005F5904"/>
    <w:rsid w:val="00632229"/>
    <w:rsid w:val="00771753"/>
    <w:rsid w:val="00981453"/>
    <w:rsid w:val="00A96F57"/>
    <w:rsid w:val="00AF187C"/>
    <w:rsid w:val="00B2450D"/>
    <w:rsid w:val="00BC2D12"/>
    <w:rsid w:val="00C43255"/>
    <w:rsid w:val="00D31AF0"/>
    <w:rsid w:val="00D96144"/>
    <w:rsid w:val="00DD5B41"/>
    <w:rsid w:val="00E40AE4"/>
    <w:rsid w:val="00E515AA"/>
    <w:rsid w:val="00E52ADC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7A50"/>
  <w15:chartTrackingRefBased/>
  <w15:docId w15:val="{6BA2E124-8842-4D8B-AD26-7175957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54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dc:description/>
  <cp:lastModifiedBy>Grzegorz Matkowski</cp:lastModifiedBy>
  <cp:revision>7</cp:revision>
  <cp:lastPrinted>2021-06-25T06:18:00Z</cp:lastPrinted>
  <dcterms:created xsi:type="dcterms:W3CDTF">2021-06-25T06:17:00Z</dcterms:created>
  <dcterms:modified xsi:type="dcterms:W3CDTF">2021-06-25T10:16:00Z</dcterms:modified>
</cp:coreProperties>
</file>